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2AEBBE4" w14:textId="77777777" w:rsidR="00C44C9E" w:rsidRPr="00A2352B" w:rsidRDefault="00C44C9E" w:rsidP="00C44C9E">
      <w:pPr>
        <w:framePr w:wrap="none" w:vAnchor="page" w:hAnchor="page" w:x="1146" w:y="698"/>
        <w:tabs>
          <w:tab w:val="left" w:pos="567"/>
        </w:tabs>
        <w:rPr>
          <w:rFonts w:ascii="Century Gothic" w:hAnsi="Century Gothic" w:cs="Times New Roman"/>
          <w:sz w:val="2"/>
          <w:szCs w:val="2"/>
        </w:rPr>
      </w:pPr>
    </w:p>
    <w:p w14:paraId="146AF000" w14:textId="77777777" w:rsidR="00C44C9E" w:rsidRPr="00A2352B" w:rsidRDefault="00C44C9E" w:rsidP="00C44C9E">
      <w:pPr>
        <w:framePr w:wrap="none" w:vAnchor="page" w:hAnchor="page" w:x="9278" w:y="890"/>
        <w:tabs>
          <w:tab w:val="left" w:pos="567"/>
        </w:tabs>
        <w:rPr>
          <w:rFonts w:ascii="Century Gothic" w:hAnsi="Century Gothic" w:cs="Times New Roman"/>
          <w:sz w:val="2"/>
          <w:szCs w:val="2"/>
        </w:rPr>
      </w:pPr>
    </w:p>
    <w:p w14:paraId="6585DF21" w14:textId="77777777" w:rsidR="00C44C9E" w:rsidRPr="00A2352B" w:rsidRDefault="00C44C9E" w:rsidP="00C44C9E">
      <w:pPr>
        <w:pStyle w:val="Nagwek11"/>
        <w:shd w:val="clear" w:color="auto" w:fill="auto"/>
        <w:tabs>
          <w:tab w:val="left" w:pos="567"/>
        </w:tabs>
        <w:spacing w:before="0" w:after="0" w:line="240" w:lineRule="auto"/>
        <w:rPr>
          <w:rFonts w:ascii="Century Gothic" w:hAnsi="Century Gothic" w:cs="Times New Roman"/>
          <w:sz w:val="24"/>
          <w:szCs w:val="2"/>
        </w:rPr>
      </w:pPr>
    </w:p>
    <w:p w14:paraId="5BCDD87E" w14:textId="1E1F5463" w:rsidR="00C44C9E" w:rsidRDefault="00650639" w:rsidP="00650639">
      <w:pPr>
        <w:pStyle w:val="Nagwek11"/>
        <w:shd w:val="clear" w:color="auto" w:fill="auto"/>
        <w:tabs>
          <w:tab w:val="left" w:pos="567"/>
        </w:tabs>
        <w:spacing w:before="0" w:after="0" w:line="240" w:lineRule="auto"/>
        <w:jc w:val="right"/>
        <w:rPr>
          <w:rFonts w:ascii="Century Gothic" w:hAnsi="Century Gothic" w:cs="Times New Roman"/>
          <w:sz w:val="24"/>
          <w:szCs w:val="2"/>
        </w:rPr>
      </w:pPr>
      <w:r>
        <w:rPr>
          <w:rFonts w:ascii="Century Gothic" w:hAnsi="Century Gothic" w:cs="Times New Roman"/>
          <w:sz w:val="24"/>
          <w:szCs w:val="2"/>
        </w:rPr>
        <w:t>21.01.2026 Sokołów Małopolski</w:t>
      </w:r>
    </w:p>
    <w:p w14:paraId="01DFEDE3" w14:textId="77777777" w:rsidR="00650639" w:rsidRDefault="00650639" w:rsidP="00650639">
      <w:pPr>
        <w:pStyle w:val="Nagwek11"/>
        <w:shd w:val="clear" w:color="auto" w:fill="auto"/>
        <w:tabs>
          <w:tab w:val="left" w:pos="567"/>
        </w:tabs>
        <w:spacing w:before="0" w:after="0" w:line="240" w:lineRule="auto"/>
        <w:jc w:val="right"/>
        <w:rPr>
          <w:rFonts w:ascii="Century Gothic" w:hAnsi="Century Gothic" w:cs="Times New Roman"/>
          <w:sz w:val="24"/>
          <w:szCs w:val="2"/>
        </w:rPr>
      </w:pPr>
    </w:p>
    <w:p w14:paraId="06B5C089" w14:textId="5F956908" w:rsidR="00650639" w:rsidRPr="00650639" w:rsidRDefault="00650639" w:rsidP="00650639">
      <w:pPr>
        <w:pStyle w:val="Nagwek11"/>
        <w:shd w:val="clear" w:color="auto" w:fill="auto"/>
        <w:tabs>
          <w:tab w:val="left" w:pos="567"/>
        </w:tabs>
        <w:spacing w:before="0" w:after="0" w:line="240" w:lineRule="auto"/>
        <w:rPr>
          <w:rFonts w:ascii="Century Gothic" w:hAnsi="Century Gothic" w:cs="Times New Roman"/>
          <w:b/>
          <w:sz w:val="24"/>
          <w:szCs w:val="2"/>
        </w:rPr>
      </w:pPr>
      <w:r>
        <w:rPr>
          <w:rFonts w:ascii="Century Gothic" w:hAnsi="Century Gothic" w:cs="Times New Roman"/>
          <w:b/>
          <w:sz w:val="24"/>
          <w:szCs w:val="2"/>
        </w:rPr>
        <w:t>Zmiana dokumentacji technicznej</w:t>
      </w:r>
    </w:p>
    <w:p w14:paraId="23321DBC" w14:textId="77777777" w:rsidR="00650639" w:rsidRDefault="00650639" w:rsidP="00C44C9E">
      <w:pPr>
        <w:pStyle w:val="Nagwek11"/>
        <w:shd w:val="clear" w:color="auto" w:fill="auto"/>
        <w:tabs>
          <w:tab w:val="left" w:pos="567"/>
        </w:tabs>
        <w:spacing w:before="0" w:after="0" w:line="240" w:lineRule="auto"/>
        <w:rPr>
          <w:rFonts w:ascii="Century Gothic" w:hAnsi="Century Gothic" w:cs="Times New Roman"/>
          <w:sz w:val="24"/>
          <w:szCs w:val="2"/>
        </w:rPr>
      </w:pPr>
    </w:p>
    <w:p w14:paraId="54AB69F8" w14:textId="77777777" w:rsidR="00650639" w:rsidRPr="00A2352B" w:rsidRDefault="00650639" w:rsidP="00C44C9E">
      <w:pPr>
        <w:pStyle w:val="Nagwek11"/>
        <w:shd w:val="clear" w:color="auto" w:fill="auto"/>
        <w:tabs>
          <w:tab w:val="left" w:pos="567"/>
        </w:tabs>
        <w:spacing w:before="0" w:after="0" w:line="240" w:lineRule="auto"/>
        <w:rPr>
          <w:rFonts w:ascii="Century Gothic" w:hAnsi="Century Gothic" w:cs="Times New Roman"/>
          <w:sz w:val="24"/>
          <w:szCs w:val="2"/>
        </w:rPr>
      </w:pPr>
    </w:p>
    <w:p w14:paraId="1E04D327" w14:textId="77777777" w:rsidR="00650639" w:rsidRPr="00650639" w:rsidRDefault="00650639" w:rsidP="00650639">
      <w:pPr>
        <w:spacing w:after="160" w:line="278" w:lineRule="auto"/>
        <w:ind w:left="0" w:firstLine="0"/>
        <w:jc w:val="left"/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</w:pPr>
      <w:r w:rsidRPr="00650639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>Zmiana specyfikacji słupów względem projektu technicznego polegającą na zastąpieniu słupów stalowych słupami wykonanymi z anodowanego aluminium, wymagania:</w:t>
      </w:r>
    </w:p>
    <w:p w14:paraId="3A254BF8" w14:textId="77777777" w:rsidR="00650639" w:rsidRPr="00650639" w:rsidRDefault="00650639" w:rsidP="00650639">
      <w:pPr>
        <w:spacing w:after="160" w:line="278" w:lineRule="auto"/>
        <w:ind w:left="0" w:firstLine="0"/>
        <w:jc w:val="left"/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</w:pPr>
      <w:r w:rsidRPr="00650639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 xml:space="preserve">- słup i wysięgnik wykonany z aluminium zabezpieczonego przez anodowanie, </w:t>
      </w:r>
    </w:p>
    <w:p w14:paraId="43E049E7" w14:textId="77777777" w:rsidR="00650639" w:rsidRPr="00650639" w:rsidRDefault="00650639" w:rsidP="00650639">
      <w:pPr>
        <w:spacing w:after="160" w:line="278" w:lineRule="auto"/>
        <w:ind w:left="0" w:firstLine="0"/>
        <w:jc w:val="left"/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</w:pPr>
      <w:r w:rsidRPr="00650639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 xml:space="preserve">- słup i wysięgnik zabezpieczony technologią anodowania o minimalnej grubości powłoki anodowej w zakresie od 20 do 25 mikronów, </w:t>
      </w:r>
    </w:p>
    <w:p w14:paraId="0E7FF079" w14:textId="77777777" w:rsidR="00650639" w:rsidRPr="00650639" w:rsidRDefault="00650639" w:rsidP="00650639">
      <w:pPr>
        <w:spacing w:after="160" w:line="278" w:lineRule="auto"/>
        <w:ind w:left="0" w:firstLine="0"/>
        <w:jc w:val="left"/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</w:pPr>
      <w:r w:rsidRPr="00650639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 xml:space="preserve">- kolor anodowania potwierdzić z inwestorem na bazie wzornika anodowania producenta po podpisaniu umowy, </w:t>
      </w:r>
    </w:p>
    <w:p w14:paraId="5D39055B" w14:textId="77777777" w:rsidR="00650639" w:rsidRPr="00650639" w:rsidRDefault="00650639" w:rsidP="00650639">
      <w:pPr>
        <w:spacing w:after="160" w:line="278" w:lineRule="auto"/>
        <w:ind w:left="0" w:firstLine="0"/>
        <w:jc w:val="left"/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</w:pPr>
      <w:r w:rsidRPr="00650639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 xml:space="preserve">- słupy, dostosowane do strefy wiatrowej i kategorii terenu przewidzianej inwestycji. Wytrzymałość słupów z oprawami w konfiguracjach z ewentualnym wysięgnikiem ma wynikać z kart katalogowych bądź ma zostać potwierdzona na bazie obliczeń wytrzymałości wykonanych przez producenta, </w:t>
      </w:r>
    </w:p>
    <w:p w14:paraId="6F8F651F" w14:textId="77777777" w:rsidR="00650639" w:rsidRPr="00650639" w:rsidRDefault="00650639" w:rsidP="00650639">
      <w:pPr>
        <w:spacing w:after="160" w:line="278" w:lineRule="auto"/>
        <w:ind w:left="0" w:firstLine="0"/>
        <w:jc w:val="left"/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</w:pPr>
      <w:r w:rsidRPr="00650639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 xml:space="preserve">- słup powinien posiadać deklaracje właściwości użytkowych sygnowaną znakiem CE wystawioną przez producenta, </w:t>
      </w:r>
    </w:p>
    <w:p w14:paraId="6B275A22" w14:textId="77777777" w:rsidR="00650639" w:rsidRPr="00650639" w:rsidRDefault="00650639" w:rsidP="00650639">
      <w:pPr>
        <w:spacing w:after="160" w:line="278" w:lineRule="auto"/>
        <w:ind w:left="0" w:firstLine="0"/>
        <w:jc w:val="left"/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</w:pPr>
      <w:r w:rsidRPr="00650639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 xml:space="preserve">- okres gwarancji producenta min. 5 lat z możliwością wydłużenia do 20 lat, </w:t>
      </w:r>
    </w:p>
    <w:p w14:paraId="5FB9BE90" w14:textId="77777777" w:rsidR="00650639" w:rsidRPr="00650639" w:rsidRDefault="00650639" w:rsidP="00650639">
      <w:pPr>
        <w:spacing w:after="160" w:line="278" w:lineRule="auto"/>
        <w:ind w:left="0" w:firstLine="0"/>
        <w:jc w:val="left"/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</w:pPr>
      <w:r w:rsidRPr="00650639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 xml:space="preserve">- żywotność słupów min. 30 lat potwierdzona na bazie certyfikatu bądź aprobaty wystawionej przez zewnętrzną jednostkę badawczą. </w:t>
      </w:r>
    </w:p>
    <w:p w14:paraId="73D09006" w14:textId="77777777" w:rsidR="00650639" w:rsidRPr="00650639" w:rsidRDefault="00650639" w:rsidP="00650639">
      <w:pPr>
        <w:spacing w:after="160" w:line="278" w:lineRule="auto"/>
        <w:ind w:left="0" w:firstLine="0"/>
        <w:jc w:val="left"/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</w:pPr>
      <w:r w:rsidRPr="00650639">
        <w:rPr>
          <w:rFonts w:ascii="Calibri" w:eastAsia="Calibri" w:hAnsi="Calibri" w:cs="Times New Roman"/>
          <w:b/>
          <w:bCs/>
          <w:kern w:val="2"/>
          <w:sz w:val="24"/>
          <w:szCs w:val="24"/>
          <w14:ligatures w14:val="standardContextual"/>
        </w:rPr>
        <w:t>Uwaga: celem minimalizowania kosztów związanych z konserwacja słupów nie dopuszcza się stosowania powłok, które ulegają złuszczaniu, rozwarstwianiu lub odpryskiwaniu jak również powłok, które wymagają ponownego nałożenia przed upływem deklarowanej żywotności słupów.</w:t>
      </w:r>
    </w:p>
    <w:p w14:paraId="703DD690" w14:textId="4350CFA2" w:rsidR="00C44C9E" w:rsidRPr="00A2352B" w:rsidRDefault="00C44C9E" w:rsidP="00C44C9E">
      <w:pPr>
        <w:spacing w:before="120" w:line="360" w:lineRule="auto"/>
        <w:ind w:firstLine="284"/>
        <w:jc w:val="right"/>
        <w:rPr>
          <w:rFonts w:ascii="Century Gothic" w:hAnsi="Century Gothic"/>
          <w:i/>
          <w:sz w:val="16"/>
        </w:rPr>
      </w:pPr>
      <w:r w:rsidRPr="00A2352B">
        <w:rPr>
          <w:rFonts w:ascii="Century Gothic" w:hAnsi="Century Gothic"/>
          <w:i/>
        </w:rPr>
        <w:t>podpis</w:t>
      </w:r>
    </w:p>
    <w:p w14:paraId="079461DF" w14:textId="4DEF62D9" w:rsidR="001052B7" w:rsidRPr="00C44C9E" w:rsidRDefault="001052B7" w:rsidP="00C44C9E"/>
    <w:sectPr w:rsidR="001052B7" w:rsidRPr="00C44C9E" w:rsidSect="00C44C9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701" w:right="1133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D0A67E" w14:textId="77777777" w:rsidR="00F13F52" w:rsidRDefault="00F13F52" w:rsidP="008D5A54">
      <w:pPr>
        <w:spacing w:line="240" w:lineRule="auto"/>
      </w:pPr>
      <w:r>
        <w:separator/>
      </w:r>
    </w:p>
  </w:endnote>
  <w:endnote w:type="continuationSeparator" w:id="0">
    <w:p w14:paraId="26944BCE" w14:textId="77777777" w:rsidR="00F13F52" w:rsidRDefault="00F13F52" w:rsidP="008D5A5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Lato">
    <w:altName w:val="Arial"/>
    <w:charset w:val="00"/>
    <w:family w:val="swiss"/>
    <w:pitch w:val="variable"/>
    <w:sig w:usb0="00000001" w:usb1="5000ECFF" w:usb2="0000002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C9B910" w14:textId="77777777" w:rsidR="009901A0" w:rsidRDefault="009901A0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2A8B4F" w14:textId="7567C011" w:rsidR="008D5A54" w:rsidRDefault="008D5A54">
    <w:pPr>
      <w:pStyle w:val="Stopka"/>
    </w:pPr>
    <w:r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59264" behindDoc="1" locked="1" layoutInCell="1" allowOverlap="1" wp14:anchorId="28404A5B" wp14:editId="5A565C93">
              <wp:simplePos x="0" y="0"/>
              <wp:positionH relativeFrom="column">
                <wp:posOffset>3252470</wp:posOffset>
              </wp:positionH>
              <wp:positionV relativeFrom="paragraph">
                <wp:posOffset>-51435</wp:posOffset>
              </wp:positionV>
              <wp:extent cx="1943100" cy="238125"/>
              <wp:effectExtent l="0" t="0" r="0" b="9525"/>
              <wp:wrapNone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43100" cy="2381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482A27A" w14:textId="03B6958D" w:rsidR="008D5A54" w:rsidRPr="00F25392" w:rsidRDefault="00A06BCD" w:rsidP="008D5A54">
                          <w:pPr>
                            <w:spacing w:line="240" w:lineRule="auto"/>
                            <w:rPr>
                              <w:rFonts w:ascii="Lato" w:hAnsi="Lato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Lato" w:hAnsi="Lato"/>
                              <w:sz w:val="18"/>
                              <w:szCs w:val="18"/>
                            </w:rPr>
                            <w:t>+48 17 77 29 019 w. 36</w:t>
                          </w:r>
                        </w:p>
                        <w:p w14:paraId="62A005C0" w14:textId="4AD9D08D" w:rsidR="008D5A54" w:rsidRPr="00F25392" w:rsidRDefault="008D5A54" w:rsidP="008D5A54">
                          <w:pPr>
                            <w:spacing w:line="240" w:lineRule="auto"/>
                            <w:rPr>
                              <w:rFonts w:ascii="Lato" w:hAnsi="Lato"/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8404A5B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left:0;text-align:left;margin-left:256.1pt;margin-top:-4.05pt;width:153pt;height:18.75pt;z-index:-2516572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I9qtJAIAACIEAAAOAAAAZHJzL2Uyb0RvYy54bWysU81u2zAMvg/YOwi6L/5psiZGnKJLl2FA&#10;txXo9gCKLMdCJVGTlNjZ05eS0zTbbsN8EEiT/Eh+JJc3g1bkIJyXYGpaTHJKhOHQSLOr6Y/vm3dz&#10;SnxgpmEKjKjpUXh6s3r7ZtnbSpTQgWqEIwhifNXbmnYh2CrLPO+EZn4CVhg0tuA0C6i6XdY41iO6&#10;VlmZ5++zHlxjHXDhPf69G410lfDbVvDwrW29CETVFGsL6XXp3cY3Wy1ZtXPMdpKfymD/UIVm0mDS&#10;M9QdC4zsnfwLSkvuwEMbJhx0Bm0ruUg9YDdF/kc3jx2zIvWC5Hh7psn/P1j+9fDgiGxqWhbXlBim&#10;cUgPoAQJ4skH6AUpI0m99RX6Plr0DsMHGHDYqWFv74E/eWJg3TGzE7fOQd8J1mCRRYzMLkJHHB9B&#10;tv0XaDAX2wdIQEPrdGQQOSGIjsM6ngckhkB4TLmYXhU5mjjayqt5Uc5SCla9RFvnwycBmkShpg4X&#10;IKGzw70PsRpWvbjEZB6UbDZSqaS43XatHDkwXJZN+k7ov7kpQ/qaLmaYO0YZiPFpj7QMuMxK6prO&#10;8/jFcFZFNj6aJsmBSTXKWIkyJ3oiIyM3YdgO6Bg520JzRKIcjEuLR4ZCB+4XJT0ubE39zz1zghL1&#10;2SDZi2I6jRuelOnsukTFXVq2lxZmOELVNFAyiuuQrmLs6BaH0srE12slp1pxERONp6OJm36pJ6/X&#10;0149AwAA//8DAFBLAwQUAAYACAAAACEA8SnTmt4AAAAJAQAADwAAAGRycy9kb3ducmV2LnhtbEyP&#10;3U6DQBBG7018h82YeGPaBdIfiiyNmmi8be0DDDAFIjtL2G2hb+94pZczc/LN+fL9bHt1pdF3jg3E&#10;ywgUceXqjhsDp6/3RQrKB+Qae8dk4EYe9sX9XY5Z7SY+0PUYGiUh7DM00IYwZFr7qiWLfukGYrmd&#10;3WgxyDg2uh5xknDb6ySKNtpix/KhxYHeWqq+jxdr4Pw5Pa13U/kRTtvDavOK3bZ0N2MeH+aXZ1CB&#10;5vAHw6++qEMhTqW7cO1Vb2AdJ4mgBhZpDEqANE5lURpIdivQRa7/Nyh+AAAA//8DAFBLAQItABQA&#10;BgAIAAAAIQC2gziS/gAAAOEBAAATAAAAAAAAAAAAAAAAAAAAAABbQ29udGVudF9UeXBlc10ueG1s&#10;UEsBAi0AFAAGAAgAAAAhADj9If/WAAAAlAEAAAsAAAAAAAAAAAAAAAAALwEAAF9yZWxzLy5yZWxz&#10;UEsBAi0AFAAGAAgAAAAhAAkj2q0kAgAAIgQAAA4AAAAAAAAAAAAAAAAALgIAAGRycy9lMm9Eb2Mu&#10;eG1sUEsBAi0AFAAGAAgAAAAhAPEp05reAAAACQEAAA8AAAAAAAAAAAAAAAAAfgQAAGRycy9kb3du&#10;cmV2LnhtbFBLBQYAAAAABAAEAPMAAACJBQAAAAA=&#10;" stroked="f">
              <v:textbox>
                <w:txbxContent>
                  <w:p w14:paraId="4482A27A" w14:textId="03B6958D" w:rsidR="008D5A54" w:rsidRPr="00F25392" w:rsidRDefault="00A06BCD" w:rsidP="008D5A54">
                    <w:pPr>
                      <w:spacing w:line="240" w:lineRule="auto"/>
                      <w:rPr>
                        <w:rFonts w:ascii="Lato" w:hAnsi="Lato"/>
                        <w:sz w:val="18"/>
                        <w:szCs w:val="18"/>
                      </w:rPr>
                    </w:pPr>
                    <w:r>
                      <w:rPr>
                        <w:rFonts w:ascii="Lato" w:hAnsi="Lato"/>
                        <w:sz w:val="18"/>
                        <w:szCs w:val="18"/>
                      </w:rPr>
                      <w:t>+48 17 77 29 019 w. 36</w:t>
                    </w:r>
                  </w:p>
                  <w:p w14:paraId="62A005C0" w14:textId="4AD9D08D" w:rsidR="008D5A54" w:rsidRPr="00F25392" w:rsidRDefault="008D5A54" w:rsidP="008D5A54">
                    <w:pPr>
                      <w:spacing w:line="240" w:lineRule="auto"/>
                      <w:rPr>
                        <w:rFonts w:ascii="Lato" w:hAnsi="Lato"/>
                        <w:sz w:val="18"/>
                        <w:szCs w:val="18"/>
                      </w:rPr>
                    </w:pPr>
                  </w:p>
                </w:txbxContent>
              </v:textbox>
              <w10:anchorlock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35B125" w14:textId="77777777" w:rsidR="009901A0" w:rsidRDefault="009901A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03F4523" w14:textId="77777777" w:rsidR="00F13F52" w:rsidRDefault="00F13F52" w:rsidP="008D5A54">
      <w:pPr>
        <w:spacing w:line="240" w:lineRule="auto"/>
      </w:pPr>
      <w:r>
        <w:separator/>
      </w:r>
    </w:p>
  </w:footnote>
  <w:footnote w:type="continuationSeparator" w:id="0">
    <w:p w14:paraId="74614D0E" w14:textId="77777777" w:rsidR="00F13F52" w:rsidRDefault="00F13F52" w:rsidP="008D5A5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A8F9A8" w14:textId="77777777" w:rsidR="009901A0" w:rsidRDefault="009901A0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BB49DF" w14:textId="376AC58D" w:rsidR="00C114B4" w:rsidRDefault="00C114B4">
    <w:pPr>
      <w:pStyle w:val="Nagwek"/>
    </w:pPr>
    <w:bookmarkStart w:id="0" w:name="_GoBack"/>
    <w:r>
      <w:rPr>
        <w:noProof/>
        <w:lang w:eastAsia="pl-PL"/>
      </w:rPr>
      <w:drawing>
        <wp:anchor distT="0" distB="0" distL="114300" distR="114300" simplePos="0" relativeHeight="251658239" behindDoc="1" locked="1" layoutInCell="1" allowOverlap="1" wp14:anchorId="4C0BD153" wp14:editId="0AC88AA3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78000" cy="10713600"/>
          <wp:effectExtent l="0" t="0" r="4445" b="0"/>
          <wp:wrapNone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8000" cy="10713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45A1854" w14:textId="77777777" w:rsidR="009901A0" w:rsidRDefault="009901A0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49A4059"/>
    <w:multiLevelType w:val="hybridMultilevel"/>
    <w:tmpl w:val="4B06963C"/>
    <w:lvl w:ilvl="0" w:tplc="0EE6ECB4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5407DF"/>
    <w:multiLevelType w:val="hybridMultilevel"/>
    <w:tmpl w:val="272412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283D7A"/>
    <w:multiLevelType w:val="hybridMultilevel"/>
    <w:tmpl w:val="B5585DF8"/>
    <w:lvl w:ilvl="0" w:tplc="97B473B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1C1F05A2"/>
    <w:multiLevelType w:val="hybridMultilevel"/>
    <w:tmpl w:val="DB3660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B850C7"/>
    <w:multiLevelType w:val="hybridMultilevel"/>
    <w:tmpl w:val="192CF9C4"/>
    <w:lvl w:ilvl="0" w:tplc="E5AA6FF2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6" w15:restartNumberingAfterBreak="0">
    <w:nsid w:val="34EF6828"/>
    <w:multiLevelType w:val="hybridMultilevel"/>
    <w:tmpl w:val="05643FE6"/>
    <w:lvl w:ilvl="0" w:tplc="9BEC3718">
      <w:start w:val="1"/>
      <w:numFmt w:val="decimal"/>
      <w:lvlText w:val="%1."/>
      <w:lvlJc w:val="left"/>
      <w:pPr>
        <w:ind w:left="10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60" w:hanging="360"/>
      </w:pPr>
    </w:lvl>
    <w:lvl w:ilvl="2" w:tplc="0415001B" w:tentative="1">
      <w:start w:val="1"/>
      <w:numFmt w:val="lowerRoman"/>
      <w:lvlText w:val="%3."/>
      <w:lvlJc w:val="right"/>
      <w:pPr>
        <w:ind w:left="2480" w:hanging="180"/>
      </w:pPr>
    </w:lvl>
    <w:lvl w:ilvl="3" w:tplc="0415000F" w:tentative="1">
      <w:start w:val="1"/>
      <w:numFmt w:val="decimal"/>
      <w:lvlText w:val="%4."/>
      <w:lvlJc w:val="left"/>
      <w:pPr>
        <w:ind w:left="3200" w:hanging="360"/>
      </w:pPr>
    </w:lvl>
    <w:lvl w:ilvl="4" w:tplc="04150019" w:tentative="1">
      <w:start w:val="1"/>
      <w:numFmt w:val="lowerLetter"/>
      <w:lvlText w:val="%5."/>
      <w:lvlJc w:val="left"/>
      <w:pPr>
        <w:ind w:left="3920" w:hanging="360"/>
      </w:pPr>
    </w:lvl>
    <w:lvl w:ilvl="5" w:tplc="0415001B" w:tentative="1">
      <w:start w:val="1"/>
      <w:numFmt w:val="lowerRoman"/>
      <w:lvlText w:val="%6."/>
      <w:lvlJc w:val="right"/>
      <w:pPr>
        <w:ind w:left="4640" w:hanging="180"/>
      </w:pPr>
    </w:lvl>
    <w:lvl w:ilvl="6" w:tplc="0415000F" w:tentative="1">
      <w:start w:val="1"/>
      <w:numFmt w:val="decimal"/>
      <w:lvlText w:val="%7."/>
      <w:lvlJc w:val="left"/>
      <w:pPr>
        <w:ind w:left="5360" w:hanging="360"/>
      </w:pPr>
    </w:lvl>
    <w:lvl w:ilvl="7" w:tplc="04150019" w:tentative="1">
      <w:start w:val="1"/>
      <w:numFmt w:val="lowerLetter"/>
      <w:lvlText w:val="%8."/>
      <w:lvlJc w:val="left"/>
      <w:pPr>
        <w:ind w:left="6080" w:hanging="360"/>
      </w:pPr>
    </w:lvl>
    <w:lvl w:ilvl="8" w:tplc="0415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7" w15:restartNumberingAfterBreak="0">
    <w:nsid w:val="3A162655"/>
    <w:multiLevelType w:val="hybridMultilevel"/>
    <w:tmpl w:val="F50A3056"/>
    <w:lvl w:ilvl="0" w:tplc="C49ABEFA">
      <w:start w:val="1"/>
      <w:numFmt w:val="decimal"/>
      <w:lvlText w:val="%1."/>
      <w:lvlJc w:val="left"/>
      <w:pPr>
        <w:ind w:left="473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193" w:hanging="360"/>
      </w:pPr>
    </w:lvl>
    <w:lvl w:ilvl="2" w:tplc="0415001B" w:tentative="1">
      <w:start w:val="1"/>
      <w:numFmt w:val="lowerRoman"/>
      <w:lvlText w:val="%3."/>
      <w:lvlJc w:val="right"/>
      <w:pPr>
        <w:ind w:left="1913" w:hanging="180"/>
      </w:pPr>
    </w:lvl>
    <w:lvl w:ilvl="3" w:tplc="0415000F" w:tentative="1">
      <w:start w:val="1"/>
      <w:numFmt w:val="decimal"/>
      <w:lvlText w:val="%4."/>
      <w:lvlJc w:val="left"/>
      <w:pPr>
        <w:ind w:left="2633" w:hanging="360"/>
      </w:pPr>
    </w:lvl>
    <w:lvl w:ilvl="4" w:tplc="04150019" w:tentative="1">
      <w:start w:val="1"/>
      <w:numFmt w:val="lowerLetter"/>
      <w:lvlText w:val="%5."/>
      <w:lvlJc w:val="left"/>
      <w:pPr>
        <w:ind w:left="3353" w:hanging="360"/>
      </w:pPr>
    </w:lvl>
    <w:lvl w:ilvl="5" w:tplc="0415001B" w:tentative="1">
      <w:start w:val="1"/>
      <w:numFmt w:val="lowerRoman"/>
      <w:lvlText w:val="%6."/>
      <w:lvlJc w:val="right"/>
      <w:pPr>
        <w:ind w:left="4073" w:hanging="180"/>
      </w:pPr>
    </w:lvl>
    <w:lvl w:ilvl="6" w:tplc="0415000F" w:tentative="1">
      <w:start w:val="1"/>
      <w:numFmt w:val="decimal"/>
      <w:lvlText w:val="%7."/>
      <w:lvlJc w:val="left"/>
      <w:pPr>
        <w:ind w:left="4793" w:hanging="360"/>
      </w:pPr>
    </w:lvl>
    <w:lvl w:ilvl="7" w:tplc="04150019" w:tentative="1">
      <w:start w:val="1"/>
      <w:numFmt w:val="lowerLetter"/>
      <w:lvlText w:val="%8."/>
      <w:lvlJc w:val="left"/>
      <w:pPr>
        <w:ind w:left="5513" w:hanging="360"/>
      </w:pPr>
    </w:lvl>
    <w:lvl w:ilvl="8" w:tplc="0415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8" w15:restartNumberingAfterBreak="0">
    <w:nsid w:val="3DB452AE"/>
    <w:multiLevelType w:val="hybridMultilevel"/>
    <w:tmpl w:val="2794CEE6"/>
    <w:lvl w:ilvl="0" w:tplc="E2069A4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64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43F83FDB"/>
    <w:multiLevelType w:val="hybridMultilevel"/>
    <w:tmpl w:val="29DAF4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62D4A9E"/>
    <w:multiLevelType w:val="hybridMultilevel"/>
    <w:tmpl w:val="952C415C"/>
    <w:lvl w:ilvl="0" w:tplc="6A8AAC24">
      <w:start w:val="1"/>
      <w:numFmt w:val="decimal"/>
      <w:lvlText w:val="%1."/>
      <w:lvlJc w:val="left"/>
      <w:pPr>
        <w:ind w:left="10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60" w:hanging="360"/>
      </w:pPr>
    </w:lvl>
    <w:lvl w:ilvl="2" w:tplc="0415001B" w:tentative="1">
      <w:start w:val="1"/>
      <w:numFmt w:val="lowerRoman"/>
      <w:lvlText w:val="%3."/>
      <w:lvlJc w:val="right"/>
      <w:pPr>
        <w:ind w:left="2480" w:hanging="180"/>
      </w:pPr>
    </w:lvl>
    <w:lvl w:ilvl="3" w:tplc="0415000F" w:tentative="1">
      <w:start w:val="1"/>
      <w:numFmt w:val="decimal"/>
      <w:lvlText w:val="%4."/>
      <w:lvlJc w:val="left"/>
      <w:pPr>
        <w:ind w:left="3200" w:hanging="360"/>
      </w:pPr>
    </w:lvl>
    <w:lvl w:ilvl="4" w:tplc="04150019" w:tentative="1">
      <w:start w:val="1"/>
      <w:numFmt w:val="lowerLetter"/>
      <w:lvlText w:val="%5."/>
      <w:lvlJc w:val="left"/>
      <w:pPr>
        <w:ind w:left="3920" w:hanging="360"/>
      </w:pPr>
    </w:lvl>
    <w:lvl w:ilvl="5" w:tplc="0415001B" w:tentative="1">
      <w:start w:val="1"/>
      <w:numFmt w:val="lowerRoman"/>
      <w:lvlText w:val="%6."/>
      <w:lvlJc w:val="right"/>
      <w:pPr>
        <w:ind w:left="4640" w:hanging="180"/>
      </w:pPr>
    </w:lvl>
    <w:lvl w:ilvl="6" w:tplc="0415000F" w:tentative="1">
      <w:start w:val="1"/>
      <w:numFmt w:val="decimal"/>
      <w:lvlText w:val="%7."/>
      <w:lvlJc w:val="left"/>
      <w:pPr>
        <w:ind w:left="5360" w:hanging="360"/>
      </w:pPr>
    </w:lvl>
    <w:lvl w:ilvl="7" w:tplc="04150019" w:tentative="1">
      <w:start w:val="1"/>
      <w:numFmt w:val="lowerLetter"/>
      <w:lvlText w:val="%8."/>
      <w:lvlJc w:val="left"/>
      <w:pPr>
        <w:ind w:left="6080" w:hanging="360"/>
      </w:pPr>
    </w:lvl>
    <w:lvl w:ilvl="8" w:tplc="0415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11" w15:restartNumberingAfterBreak="0">
    <w:nsid w:val="576C24D1"/>
    <w:multiLevelType w:val="hybridMultilevel"/>
    <w:tmpl w:val="AC56129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6F3C1EC6"/>
    <w:multiLevelType w:val="hybridMultilevel"/>
    <w:tmpl w:val="3EA6C91E"/>
    <w:lvl w:ilvl="0" w:tplc="A7FE45DA">
      <w:start w:val="1"/>
      <w:numFmt w:val="decimal"/>
      <w:lvlText w:val="%1."/>
      <w:lvlJc w:val="left"/>
      <w:pPr>
        <w:ind w:left="927" w:hanging="360"/>
      </w:pPr>
      <w:rPr>
        <w:rFonts w:ascii="Calibri" w:hAnsi="Calibri" w:cs="Calibri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70BC3BBC"/>
    <w:multiLevelType w:val="hybridMultilevel"/>
    <w:tmpl w:val="D078344E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 w15:restartNumberingAfterBreak="0">
    <w:nsid w:val="792C5B50"/>
    <w:multiLevelType w:val="hybridMultilevel"/>
    <w:tmpl w:val="A474684C"/>
    <w:lvl w:ilvl="0" w:tplc="E2069A4A">
      <w:start w:val="1"/>
      <w:numFmt w:val="decimal"/>
      <w:lvlText w:val="%1."/>
      <w:lvlJc w:val="left"/>
      <w:pPr>
        <w:ind w:left="145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75" w:hanging="360"/>
      </w:pPr>
    </w:lvl>
    <w:lvl w:ilvl="2" w:tplc="0415001B" w:tentative="1">
      <w:start w:val="1"/>
      <w:numFmt w:val="lowerRoman"/>
      <w:lvlText w:val="%3."/>
      <w:lvlJc w:val="right"/>
      <w:pPr>
        <w:ind w:left="2895" w:hanging="180"/>
      </w:pPr>
    </w:lvl>
    <w:lvl w:ilvl="3" w:tplc="0415000F" w:tentative="1">
      <w:start w:val="1"/>
      <w:numFmt w:val="decimal"/>
      <w:lvlText w:val="%4."/>
      <w:lvlJc w:val="left"/>
      <w:pPr>
        <w:ind w:left="3615" w:hanging="360"/>
      </w:pPr>
    </w:lvl>
    <w:lvl w:ilvl="4" w:tplc="04150019" w:tentative="1">
      <w:start w:val="1"/>
      <w:numFmt w:val="lowerLetter"/>
      <w:lvlText w:val="%5."/>
      <w:lvlJc w:val="left"/>
      <w:pPr>
        <w:ind w:left="4335" w:hanging="360"/>
      </w:pPr>
    </w:lvl>
    <w:lvl w:ilvl="5" w:tplc="0415001B" w:tentative="1">
      <w:start w:val="1"/>
      <w:numFmt w:val="lowerRoman"/>
      <w:lvlText w:val="%6."/>
      <w:lvlJc w:val="right"/>
      <w:pPr>
        <w:ind w:left="5055" w:hanging="180"/>
      </w:pPr>
    </w:lvl>
    <w:lvl w:ilvl="6" w:tplc="0415000F" w:tentative="1">
      <w:start w:val="1"/>
      <w:numFmt w:val="decimal"/>
      <w:lvlText w:val="%7."/>
      <w:lvlJc w:val="left"/>
      <w:pPr>
        <w:ind w:left="5775" w:hanging="360"/>
      </w:pPr>
    </w:lvl>
    <w:lvl w:ilvl="7" w:tplc="04150019" w:tentative="1">
      <w:start w:val="1"/>
      <w:numFmt w:val="lowerLetter"/>
      <w:lvlText w:val="%8."/>
      <w:lvlJc w:val="left"/>
      <w:pPr>
        <w:ind w:left="6495" w:hanging="360"/>
      </w:pPr>
    </w:lvl>
    <w:lvl w:ilvl="8" w:tplc="0415001B" w:tentative="1">
      <w:start w:val="1"/>
      <w:numFmt w:val="lowerRoman"/>
      <w:lvlText w:val="%9."/>
      <w:lvlJc w:val="right"/>
      <w:pPr>
        <w:ind w:left="7215" w:hanging="180"/>
      </w:pPr>
    </w:lvl>
  </w:abstractNum>
  <w:abstractNum w:abstractNumId="15" w15:restartNumberingAfterBreak="0">
    <w:nsid w:val="7B343CA1"/>
    <w:multiLevelType w:val="hybridMultilevel"/>
    <w:tmpl w:val="40A4274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11"/>
  </w:num>
  <w:num w:numId="6">
    <w:abstractNumId w:val="4"/>
  </w:num>
  <w:num w:numId="7">
    <w:abstractNumId w:val="13"/>
  </w:num>
  <w:num w:numId="8">
    <w:abstractNumId w:val="3"/>
  </w:num>
  <w:num w:numId="9">
    <w:abstractNumId w:val="12"/>
  </w:num>
  <w:num w:numId="10">
    <w:abstractNumId w:val="9"/>
  </w:num>
  <w:num w:numId="11">
    <w:abstractNumId w:val="8"/>
  </w:num>
  <w:num w:numId="12">
    <w:abstractNumId w:val="14"/>
  </w:num>
  <w:num w:numId="1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</w:num>
  <w:num w:numId="15">
    <w:abstractNumId w:val="6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719A"/>
    <w:rsid w:val="00021509"/>
    <w:rsid w:val="0003625E"/>
    <w:rsid w:val="0004364C"/>
    <w:rsid w:val="0004628F"/>
    <w:rsid w:val="00054A41"/>
    <w:rsid w:val="00072BA6"/>
    <w:rsid w:val="00074ED8"/>
    <w:rsid w:val="0008429B"/>
    <w:rsid w:val="0009067D"/>
    <w:rsid w:val="00095A65"/>
    <w:rsid w:val="000B37E1"/>
    <w:rsid w:val="000B6CBF"/>
    <w:rsid w:val="000C6A65"/>
    <w:rsid w:val="000D36B5"/>
    <w:rsid w:val="00100BDE"/>
    <w:rsid w:val="001052B7"/>
    <w:rsid w:val="00115CF8"/>
    <w:rsid w:val="001214E6"/>
    <w:rsid w:val="00123E62"/>
    <w:rsid w:val="00153FD3"/>
    <w:rsid w:val="00162743"/>
    <w:rsid w:val="00171976"/>
    <w:rsid w:val="0018374C"/>
    <w:rsid w:val="001B67DD"/>
    <w:rsid w:val="001C219B"/>
    <w:rsid w:val="001C4311"/>
    <w:rsid w:val="001D2EC3"/>
    <w:rsid w:val="001D35CE"/>
    <w:rsid w:val="001E1DA1"/>
    <w:rsid w:val="00207A44"/>
    <w:rsid w:val="0022220D"/>
    <w:rsid w:val="0023628A"/>
    <w:rsid w:val="00256DBA"/>
    <w:rsid w:val="00260E0A"/>
    <w:rsid w:val="00261B98"/>
    <w:rsid w:val="002628ED"/>
    <w:rsid w:val="00282676"/>
    <w:rsid w:val="002A4E48"/>
    <w:rsid w:val="002B1C77"/>
    <w:rsid w:val="002C3A11"/>
    <w:rsid w:val="002C6A0C"/>
    <w:rsid w:val="002C6A65"/>
    <w:rsid w:val="002D18AC"/>
    <w:rsid w:val="002D2F14"/>
    <w:rsid w:val="002D614C"/>
    <w:rsid w:val="00300E8D"/>
    <w:rsid w:val="003041A3"/>
    <w:rsid w:val="00327CC2"/>
    <w:rsid w:val="00331E4C"/>
    <w:rsid w:val="00332B2D"/>
    <w:rsid w:val="003347BA"/>
    <w:rsid w:val="003364B0"/>
    <w:rsid w:val="0034510D"/>
    <w:rsid w:val="00347BCB"/>
    <w:rsid w:val="00360F90"/>
    <w:rsid w:val="0037468F"/>
    <w:rsid w:val="003772EF"/>
    <w:rsid w:val="00381E13"/>
    <w:rsid w:val="00385359"/>
    <w:rsid w:val="00385404"/>
    <w:rsid w:val="00396F04"/>
    <w:rsid w:val="003A0593"/>
    <w:rsid w:val="003A5A51"/>
    <w:rsid w:val="003B6982"/>
    <w:rsid w:val="003D54A0"/>
    <w:rsid w:val="003F6D56"/>
    <w:rsid w:val="00400DA4"/>
    <w:rsid w:val="00414D52"/>
    <w:rsid w:val="004174C7"/>
    <w:rsid w:val="00423F67"/>
    <w:rsid w:val="00433DC6"/>
    <w:rsid w:val="00443B5B"/>
    <w:rsid w:val="0046426C"/>
    <w:rsid w:val="00467EA8"/>
    <w:rsid w:val="004B0E1F"/>
    <w:rsid w:val="004B7090"/>
    <w:rsid w:val="004C3C99"/>
    <w:rsid w:val="004C3D9D"/>
    <w:rsid w:val="004C4CF7"/>
    <w:rsid w:val="004D0915"/>
    <w:rsid w:val="005173DB"/>
    <w:rsid w:val="00517C22"/>
    <w:rsid w:val="00526ADB"/>
    <w:rsid w:val="0053103D"/>
    <w:rsid w:val="005326B3"/>
    <w:rsid w:val="00557C1E"/>
    <w:rsid w:val="00577EE2"/>
    <w:rsid w:val="00586312"/>
    <w:rsid w:val="00587411"/>
    <w:rsid w:val="00587555"/>
    <w:rsid w:val="0059791A"/>
    <w:rsid w:val="005A32BC"/>
    <w:rsid w:val="005C2B34"/>
    <w:rsid w:val="005C46C3"/>
    <w:rsid w:val="005C5E5A"/>
    <w:rsid w:val="005D6207"/>
    <w:rsid w:val="005E37B5"/>
    <w:rsid w:val="005E597C"/>
    <w:rsid w:val="005E7E4F"/>
    <w:rsid w:val="005F59B1"/>
    <w:rsid w:val="00601545"/>
    <w:rsid w:val="0060540D"/>
    <w:rsid w:val="00607DCB"/>
    <w:rsid w:val="00614205"/>
    <w:rsid w:val="00617340"/>
    <w:rsid w:val="00650639"/>
    <w:rsid w:val="00655FE9"/>
    <w:rsid w:val="00665B18"/>
    <w:rsid w:val="00696733"/>
    <w:rsid w:val="006975D4"/>
    <w:rsid w:val="006A2218"/>
    <w:rsid w:val="006A520B"/>
    <w:rsid w:val="006A635C"/>
    <w:rsid w:val="006A7979"/>
    <w:rsid w:val="006D158C"/>
    <w:rsid w:val="006D2349"/>
    <w:rsid w:val="006E31D6"/>
    <w:rsid w:val="006E3A06"/>
    <w:rsid w:val="00701859"/>
    <w:rsid w:val="00702776"/>
    <w:rsid w:val="00713463"/>
    <w:rsid w:val="007210E0"/>
    <w:rsid w:val="00722CBA"/>
    <w:rsid w:val="00736591"/>
    <w:rsid w:val="00756CFC"/>
    <w:rsid w:val="00760846"/>
    <w:rsid w:val="00762889"/>
    <w:rsid w:val="00782532"/>
    <w:rsid w:val="00790D7C"/>
    <w:rsid w:val="00794FEE"/>
    <w:rsid w:val="00796B77"/>
    <w:rsid w:val="007A1F35"/>
    <w:rsid w:val="007A26B1"/>
    <w:rsid w:val="007D4795"/>
    <w:rsid w:val="007F2CF0"/>
    <w:rsid w:val="00817CC5"/>
    <w:rsid w:val="00834F5A"/>
    <w:rsid w:val="00835CFB"/>
    <w:rsid w:val="008509EB"/>
    <w:rsid w:val="00853593"/>
    <w:rsid w:val="00896591"/>
    <w:rsid w:val="008B0813"/>
    <w:rsid w:val="008C275D"/>
    <w:rsid w:val="008D386A"/>
    <w:rsid w:val="008D5A54"/>
    <w:rsid w:val="008D5D59"/>
    <w:rsid w:val="008E4951"/>
    <w:rsid w:val="008E5319"/>
    <w:rsid w:val="008E559F"/>
    <w:rsid w:val="00900345"/>
    <w:rsid w:val="009137C8"/>
    <w:rsid w:val="00914CBA"/>
    <w:rsid w:val="00924F2A"/>
    <w:rsid w:val="00932D21"/>
    <w:rsid w:val="00954FE3"/>
    <w:rsid w:val="009575A7"/>
    <w:rsid w:val="00972188"/>
    <w:rsid w:val="009729A5"/>
    <w:rsid w:val="00976B05"/>
    <w:rsid w:val="00983512"/>
    <w:rsid w:val="009901A0"/>
    <w:rsid w:val="00990D0E"/>
    <w:rsid w:val="0099326C"/>
    <w:rsid w:val="00995D8E"/>
    <w:rsid w:val="009A7DA3"/>
    <w:rsid w:val="009E069A"/>
    <w:rsid w:val="009F66E4"/>
    <w:rsid w:val="00A00548"/>
    <w:rsid w:val="00A06BCD"/>
    <w:rsid w:val="00A3655D"/>
    <w:rsid w:val="00A41AD3"/>
    <w:rsid w:val="00A460D2"/>
    <w:rsid w:val="00A546AE"/>
    <w:rsid w:val="00A65D5F"/>
    <w:rsid w:val="00A72B53"/>
    <w:rsid w:val="00A8379D"/>
    <w:rsid w:val="00AB6065"/>
    <w:rsid w:val="00AD0295"/>
    <w:rsid w:val="00AE093C"/>
    <w:rsid w:val="00AE55FD"/>
    <w:rsid w:val="00AF0299"/>
    <w:rsid w:val="00B13FDB"/>
    <w:rsid w:val="00B20D8E"/>
    <w:rsid w:val="00B2515F"/>
    <w:rsid w:val="00B2744D"/>
    <w:rsid w:val="00B3719A"/>
    <w:rsid w:val="00B43127"/>
    <w:rsid w:val="00B45244"/>
    <w:rsid w:val="00B45F42"/>
    <w:rsid w:val="00B46029"/>
    <w:rsid w:val="00B57867"/>
    <w:rsid w:val="00B775A2"/>
    <w:rsid w:val="00B83291"/>
    <w:rsid w:val="00B91035"/>
    <w:rsid w:val="00B93B9D"/>
    <w:rsid w:val="00B95A7C"/>
    <w:rsid w:val="00BB5AAE"/>
    <w:rsid w:val="00BB6649"/>
    <w:rsid w:val="00BC4B5C"/>
    <w:rsid w:val="00BD5502"/>
    <w:rsid w:val="00BE44BC"/>
    <w:rsid w:val="00BF2271"/>
    <w:rsid w:val="00BF52CB"/>
    <w:rsid w:val="00BF7222"/>
    <w:rsid w:val="00C114B4"/>
    <w:rsid w:val="00C154E0"/>
    <w:rsid w:val="00C210C8"/>
    <w:rsid w:val="00C412B8"/>
    <w:rsid w:val="00C42094"/>
    <w:rsid w:val="00C44C9E"/>
    <w:rsid w:val="00C6497E"/>
    <w:rsid w:val="00C7469D"/>
    <w:rsid w:val="00C76F04"/>
    <w:rsid w:val="00C8654A"/>
    <w:rsid w:val="00CA56E7"/>
    <w:rsid w:val="00CA7A14"/>
    <w:rsid w:val="00CB5902"/>
    <w:rsid w:val="00CD564F"/>
    <w:rsid w:val="00CE3870"/>
    <w:rsid w:val="00CF4F3F"/>
    <w:rsid w:val="00D03C71"/>
    <w:rsid w:val="00D43C55"/>
    <w:rsid w:val="00D739A4"/>
    <w:rsid w:val="00D775A2"/>
    <w:rsid w:val="00D82C04"/>
    <w:rsid w:val="00DC0195"/>
    <w:rsid w:val="00DF43E4"/>
    <w:rsid w:val="00DF5FC2"/>
    <w:rsid w:val="00DF68F1"/>
    <w:rsid w:val="00DF72F6"/>
    <w:rsid w:val="00E02D23"/>
    <w:rsid w:val="00E141A7"/>
    <w:rsid w:val="00E45404"/>
    <w:rsid w:val="00E50ED2"/>
    <w:rsid w:val="00E85249"/>
    <w:rsid w:val="00EC0349"/>
    <w:rsid w:val="00EC1125"/>
    <w:rsid w:val="00EC1A11"/>
    <w:rsid w:val="00EC6CBB"/>
    <w:rsid w:val="00ED004F"/>
    <w:rsid w:val="00EE5274"/>
    <w:rsid w:val="00EF06EB"/>
    <w:rsid w:val="00F03094"/>
    <w:rsid w:val="00F040BF"/>
    <w:rsid w:val="00F12292"/>
    <w:rsid w:val="00F13F52"/>
    <w:rsid w:val="00F25392"/>
    <w:rsid w:val="00F37BED"/>
    <w:rsid w:val="00F46932"/>
    <w:rsid w:val="00F5451E"/>
    <w:rsid w:val="00F70706"/>
    <w:rsid w:val="00F82F92"/>
    <w:rsid w:val="00F860C9"/>
    <w:rsid w:val="00FB5304"/>
    <w:rsid w:val="00FB5939"/>
    <w:rsid w:val="00FD23E4"/>
    <w:rsid w:val="00FD61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7E6D9FC"/>
  <w15:chartTrackingRefBased/>
  <w15:docId w15:val="{92AB3EF9-1D87-416D-9B41-5B8B4240E1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259" w:lineRule="auto"/>
        <w:ind w:left="1037" w:hanging="357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B3719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3719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3719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3719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3719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3719A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3719A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3719A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3719A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3719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3719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3719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3719A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3719A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3719A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3719A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3719A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3719A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B3719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3719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3719A"/>
    <w:pPr>
      <w:numPr>
        <w:ilvl w:val="1"/>
      </w:numPr>
      <w:ind w:left="1037" w:hanging="357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B3719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B3719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B3719A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B3719A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B3719A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3719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3719A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B3719A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8D5A54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D5A54"/>
  </w:style>
  <w:style w:type="paragraph" w:styleId="Stopka">
    <w:name w:val="footer"/>
    <w:basedOn w:val="Normalny"/>
    <w:link w:val="StopkaZnak"/>
    <w:uiPriority w:val="99"/>
    <w:unhideWhenUsed/>
    <w:rsid w:val="008D5A54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D5A54"/>
  </w:style>
  <w:style w:type="paragraph" w:styleId="Tekstdymka">
    <w:name w:val="Balloon Text"/>
    <w:basedOn w:val="Normalny"/>
    <w:link w:val="TekstdymkaZnak"/>
    <w:uiPriority w:val="99"/>
    <w:semiHidden/>
    <w:unhideWhenUsed/>
    <w:rsid w:val="00A41AD3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41AD3"/>
    <w:rPr>
      <w:rFonts w:ascii="Segoe UI" w:hAnsi="Segoe UI" w:cs="Segoe UI"/>
      <w:sz w:val="18"/>
      <w:szCs w:val="18"/>
    </w:rPr>
  </w:style>
  <w:style w:type="paragraph" w:styleId="NormalnyWeb">
    <w:name w:val="Normal (Web)"/>
    <w:basedOn w:val="Normalny"/>
    <w:uiPriority w:val="99"/>
    <w:unhideWhenUsed/>
    <w:rsid w:val="00CD56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34510D"/>
    <w:rPr>
      <w:color w:val="467886" w:themeColor="hyperlink"/>
      <w:u w:val="single"/>
    </w:rPr>
  </w:style>
  <w:style w:type="character" w:customStyle="1" w:styleId="Nagwek10">
    <w:name w:val="Nagłówek #1_"/>
    <w:link w:val="Nagwek11"/>
    <w:uiPriority w:val="99"/>
    <w:rsid w:val="00C44C9E"/>
    <w:rPr>
      <w:rFonts w:ascii="Arial" w:hAnsi="Arial" w:cs="Arial"/>
      <w:sz w:val="30"/>
      <w:szCs w:val="30"/>
      <w:shd w:val="clear" w:color="auto" w:fill="FFFFFF"/>
    </w:rPr>
  </w:style>
  <w:style w:type="paragraph" w:customStyle="1" w:styleId="Nagwek11">
    <w:name w:val="Nagłówek #1"/>
    <w:basedOn w:val="Normalny"/>
    <w:link w:val="Nagwek10"/>
    <w:uiPriority w:val="99"/>
    <w:rsid w:val="00C44C9E"/>
    <w:pPr>
      <w:widowControl w:val="0"/>
      <w:shd w:val="clear" w:color="auto" w:fill="FFFFFF"/>
      <w:spacing w:before="1020" w:after="60" w:line="240" w:lineRule="atLeast"/>
      <w:ind w:left="0" w:firstLine="0"/>
      <w:jc w:val="center"/>
      <w:outlineLvl w:val="0"/>
    </w:pPr>
    <w:rPr>
      <w:rFonts w:ascii="Arial" w:hAnsi="Arial" w:cs="Arial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5966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86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292639-5F71-48B1-9F5E-D3E2AAF56A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201</Words>
  <Characters>1206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Bis</dc:creator>
  <cp:keywords/>
  <dc:description/>
  <cp:lastModifiedBy>Dominik Mul</cp:lastModifiedBy>
  <cp:revision>3</cp:revision>
  <cp:lastPrinted>2026-01-20T14:21:00Z</cp:lastPrinted>
  <dcterms:created xsi:type="dcterms:W3CDTF">2026-01-22T10:21:00Z</dcterms:created>
  <dcterms:modified xsi:type="dcterms:W3CDTF">2026-01-22T10:22:00Z</dcterms:modified>
</cp:coreProperties>
</file>